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8C3A" w14:textId="77777777" w:rsidR="00C41B25" w:rsidRDefault="00C41B25" w:rsidP="002E30D9">
      <w:pPr>
        <w:pStyle w:val="Sansinterligne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0B55FE" w14:paraId="7E55BBCF" w14:textId="77777777" w:rsidTr="007014F9">
        <w:trPr>
          <w:jc w:val="center"/>
        </w:trPr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044CE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C3EAC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3D09EE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B2A0D7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D1267A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BE165F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6D249C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622564D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0B55FE" w14:paraId="2ED1F369" w14:textId="77777777" w:rsidTr="007014F9">
        <w:trPr>
          <w:jc w:val="center"/>
        </w:trPr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ED5C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153" w14:textId="2857B7D1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AE5" w14:textId="7B9AF809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072" w14:textId="77777777" w:rsidR="000B55FE" w:rsidRDefault="000B55FE" w:rsidP="007014F9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la Santé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9A4F" w14:textId="0367577F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mai 2006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9AD2" w14:textId="1ADBCE0D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Tim Sale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4721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Minister of Health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41727E" w14:textId="77777777" w:rsidR="000B55FE" w:rsidRDefault="000B55FE" w:rsidP="007014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NPD</w:t>
            </w:r>
          </w:p>
        </w:tc>
      </w:tr>
    </w:tbl>
    <w:p w14:paraId="795D6107" w14:textId="77777777" w:rsidR="000B55FE" w:rsidRDefault="000B55FE" w:rsidP="002E30D9">
      <w:pPr>
        <w:pStyle w:val="Sansinterligne"/>
        <w:rPr>
          <w:rFonts w:ascii="Times New Roman" w:hAnsi="Times New Roman" w:cs="Times New Roman"/>
          <w:sz w:val="24"/>
          <w:szCs w:val="24"/>
          <w:lang w:val="en-CA"/>
        </w:rPr>
      </w:pPr>
    </w:p>
    <w:p w14:paraId="5B92BB13" w14:textId="77777777" w:rsidR="002E30D9" w:rsidRDefault="002E30D9" w:rsidP="002E30D9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BCC6B03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Madam Chairperson (Bonnie </w:t>
      </w:r>
      <w:proofErr w:type="spellStart"/>
      <w:r w:rsidRPr="000B55FE">
        <w:rPr>
          <w:rFonts w:ascii="Times New Roman" w:hAnsi="Times New Roman" w:cs="Times New Roman"/>
          <w:sz w:val="24"/>
          <w:szCs w:val="24"/>
          <w:lang w:val="en-CA"/>
        </w:rPr>
        <w:t>Korzeniowski</w:t>
      </w:r>
      <w:proofErr w:type="spellEnd"/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): </w:t>
      </w:r>
    </w:p>
    <w:p w14:paraId="76FDD27B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9B37788" w14:textId="04C282B4" w:rsidR="000B55FE" w:rsidRP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Will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the Committee of Su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pply please come to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order.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This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section of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Committee of Supply will now be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considering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Estimates of the Department of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Health.</w:t>
      </w:r>
    </w:p>
    <w:p w14:paraId="3158BE3E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8721A4B" w14:textId="7017A648" w:rsidR="000B55FE" w:rsidRP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>Does the hono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urable minister have an opening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statement?</w:t>
      </w:r>
    </w:p>
    <w:p w14:paraId="56530121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95F3B42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Hon. Tim Sale (Minister of Health): </w:t>
      </w:r>
    </w:p>
    <w:p w14:paraId="4485E06E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D1C6A7C" w14:textId="1380E48D" w:rsidR="000B55FE" w:rsidRP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>No. We 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going to get right down to it.</w:t>
      </w:r>
    </w:p>
    <w:p w14:paraId="52CCBC41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35EEAF3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Madam Chairperson: </w:t>
      </w:r>
    </w:p>
    <w:p w14:paraId="244F2405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2CAEF3" w14:textId="3DA3CD4D" w:rsidR="000B55FE" w:rsidRP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 thank the minister for those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comments.</w:t>
      </w:r>
    </w:p>
    <w:p w14:paraId="5007DA0A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8448E05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Mr. Sale: </w:t>
      </w:r>
    </w:p>
    <w:p w14:paraId="503F7429" w14:textId="77777777" w:rsidR="000B55FE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540C2C" w14:textId="40BC9BF6" w:rsidR="00D825E4" w:rsidRPr="00C41B25" w:rsidRDefault="000B55FE" w:rsidP="000B55FE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B55FE">
        <w:rPr>
          <w:rFonts w:ascii="Times New Roman" w:hAnsi="Times New Roman" w:cs="Times New Roman"/>
          <w:sz w:val="24"/>
          <w:szCs w:val="24"/>
          <w:lang w:val="en-CA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were asked to give lots of time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because some member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of some opposition parties at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some point in the 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 have taken some time to ring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bells and things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So, out of a real concern for getting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on with it, we were 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ked to just sort of shut up and </w:t>
      </w:r>
      <w:r w:rsidRPr="000B55FE">
        <w:rPr>
          <w:rFonts w:ascii="Times New Roman" w:hAnsi="Times New Roman" w:cs="Times New Roman"/>
          <w:sz w:val="24"/>
          <w:szCs w:val="24"/>
          <w:lang w:val="en-CA"/>
        </w:rPr>
        <w:t>listen. So that is what I am going to do.</w:t>
      </w:r>
    </w:p>
    <w:sectPr w:rsidR="00D825E4" w:rsidRPr="00C41B25" w:rsidSect="00C41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DB"/>
    <w:rsid w:val="000B55FE"/>
    <w:rsid w:val="002E30D9"/>
    <w:rsid w:val="008A05E2"/>
    <w:rsid w:val="00C41B25"/>
    <w:rsid w:val="00D825E4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913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13CC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2E3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913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13CC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2E3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Olivier Pelletier</cp:lastModifiedBy>
  <cp:revision>3</cp:revision>
  <dcterms:created xsi:type="dcterms:W3CDTF">2013-05-13T01:46:00Z</dcterms:created>
  <dcterms:modified xsi:type="dcterms:W3CDTF">2015-03-04T18:47:00Z</dcterms:modified>
</cp:coreProperties>
</file>